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2365700F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164F06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2CE708F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164F06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33BAB01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7D5FD9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EAEF1EE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B7515F"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818C26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E08AB">
              <w:rPr>
                <w:b/>
                <w:sz w:val="24"/>
                <w:szCs w:val="24"/>
              </w:rPr>
              <w:t>26</w:t>
            </w:r>
            <w:r w:rsidR="00164F06">
              <w:rPr>
                <w:b/>
                <w:sz w:val="24"/>
                <w:szCs w:val="24"/>
              </w:rPr>
              <w:t xml:space="preserve">/10 </w:t>
            </w:r>
            <w:r>
              <w:rPr>
                <w:b/>
                <w:sz w:val="24"/>
                <w:szCs w:val="24"/>
              </w:rPr>
              <w:t>/2020 à</w:t>
            </w:r>
            <w:r w:rsidR="004E08AB">
              <w:rPr>
                <w:b/>
                <w:sz w:val="24"/>
                <w:szCs w:val="24"/>
              </w:rPr>
              <w:t xml:space="preserve"> 30</w:t>
            </w:r>
            <w:r w:rsidR="00164F06">
              <w:rPr>
                <w:b/>
                <w:sz w:val="24"/>
                <w:szCs w:val="24"/>
              </w:rPr>
              <w:t>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F5E5CB9" w:rsidR="00F9509D" w:rsidRDefault="004E08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DACB" w14:textId="52B8187C" w:rsidR="00F9509D" w:rsidRDefault="0068137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5031318"/>
            <w:r>
              <w:rPr>
                <w:rFonts w:ascii="Arial" w:hAnsi="Arial" w:cs="Arial"/>
                <w:bCs/>
                <w:sz w:val="22"/>
                <w:szCs w:val="22"/>
              </w:rPr>
              <w:t>Pesquisa e estudo</w:t>
            </w:r>
            <w:r w:rsidR="00B4595F">
              <w:rPr>
                <w:rFonts w:ascii="Arial" w:hAnsi="Arial" w:cs="Arial"/>
                <w:bCs/>
                <w:sz w:val="22"/>
                <w:szCs w:val="22"/>
              </w:rPr>
              <w:t xml:space="preserve"> pinturas com legenda. </w:t>
            </w:r>
          </w:p>
          <w:p w14:paraId="06739D92" w14:textId="4FC41DBD" w:rsidR="004E08AB" w:rsidRDefault="007D5FD9" w:rsidP="004E08A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6" w:history="1">
              <w:r w:rsidR="00B4595F" w:rsidRPr="00F54C33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https://atividadespedagogicas.net/2019/05/atividades-de-pintura-dirigida.html</w:t>
              </w:r>
            </w:hyperlink>
            <w:r w:rsidR="00B4595F">
              <w:rPr>
                <w:rFonts w:ascii="Arial" w:hAnsi="Arial" w:cs="Arial"/>
                <w:bCs/>
                <w:sz w:val="22"/>
                <w:szCs w:val="22"/>
              </w:rPr>
              <w:t xml:space="preserve"> Acesso em 26/10/2020</w:t>
            </w:r>
          </w:p>
          <w:p w14:paraId="1FBD064E" w14:textId="47C3AB6E" w:rsidR="00B4595F" w:rsidRPr="00B4595F" w:rsidRDefault="00B4595F" w:rsidP="00B4595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4595F">
              <w:rPr>
                <w:rFonts w:ascii="Arial" w:hAnsi="Arial" w:cs="Arial"/>
                <w:sz w:val="22"/>
                <w:szCs w:val="22"/>
              </w:rPr>
              <w:t>ATIVIDADES DE PINTURA DIRIGIDA</w:t>
            </w:r>
          </w:p>
          <w:p w14:paraId="1B0C5AFF" w14:textId="4D734638" w:rsidR="00B4595F" w:rsidRPr="00B4595F" w:rsidRDefault="00B4595F" w:rsidP="00B4595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B4595F">
              <w:rPr>
                <w:rFonts w:ascii="Arial" w:hAnsi="Arial" w:cs="Arial"/>
                <w:sz w:val="22"/>
                <w:szCs w:val="22"/>
              </w:rPr>
              <w:t>prática de pintar, ilustrar e desenhar é excelente para melhorar diversas questões cognitivas do ser humano. No período infantil, isso é crucial para desenvolver os dotes artísticos, que serão úteis nas principais atividades futuras de suas vidas.</w:t>
            </w:r>
          </w:p>
          <w:p w14:paraId="440BAFAB" w14:textId="77777777" w:rsidR="00B4595F" w:rsidRPr="00B4595F" w:rsidRDefault="00B4595F" w:rsidP="00B4595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4595F">
              <w:rPr>
                <w:rFonts w:ascii="Arial" w:hAnsi="Arial" w:cs="Arial"/>
                <w:sz w:val="22"/>
                <w:szCs w:val="22"/>
              </w:rPr>
              <w:t>As atividades de pintura dirigida, exercitam o conhecimento das cores, coordenação motora, durante o ato de pintar entre outras coisas.</w:t>
            </w:r>
          </w:p>
          <w:p w14:paraId="30EC1C8C" w14:textId="1CA22E7B" w:rsidR="007D5FD9" w:rsidRPr="00B4595F" w:rsidRDefault="00B4595F" w:rsidP="00B4595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4595F">
              <w:rPr>
                <w:rFonts w:ascii="Arial" w:hAnsi="Arial" w:cs="Arial"/>
                <w:sz w:val="22"/>
                <w:szCs w:val="22"/>
              </w:rPr>
              <w:t>PINTURA DIRIGIDA – Pintar os espaços indicados com as cores e descobrir um lindo desenho</w:t>
            </w:r>
            <w:r w:rsidR="001F466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2382F58" w14:textId="77777777" w:rsidR="00BD1E0A" w:rsidRDefault="00CD79FF" w:rsidP="002F0D3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Desenvolvimento de um roteiro de forma clara com uma linguagem clara, para que os alunos possam entender o que </w:t>
            </w:r>
            <w:r w:rsidR="00B4595F">
              <w:rPr>
                <w:rFonts w:ascii="Arial" w:hAnsi="Arial" w:cs="Arial"/>
                <w:sz w:val="22"/>
                <w:szCs w:val="22"/>
              </w:rPr>
              <w:t>como pintar um desenho com legenda de cores.</w:t>
            </w:r>
          </w:p>
          <w:p w14:paraId="34176FFD" w14:textId="28A9B285" w:rsidR="00CD79FF" w:rsidRPr="002F0D33" w:rsidRDefault="00152959" w:rsidP="002F0D3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Elaboração, digitação</w:t>
            </w:r>
            <w:r w:rsidR="00BD1E0A">
              <w:rPr>
                <w:rFonts w:ascii="Arial" w:hAnsi="Arial" w:cs="Arial"/>
                <w:sz w:val="22"/>
                <w:szCs w:val="22"/>
              </w:rPr>
              <w:t xml:space="preserve"> e inseri fotos no relatório ‘’mosaico’</w:t>
            </w:r>
            <w:r>
              <w:rPr>
                <w:rFonts w:ascii="Arial" w:hAnsi="Arial" w:cs="Arial"/>
                <w:sz w:val="22"/>
                <w:szCs w:val="22"/>
              </w:rPr>
              <w:t>’.</w:t>
            </w:r>
            <w:r w:rsidR="00B4595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bookmarkEnd w:id="0"/>
          <w:p w14:paraId="183E1EF4" w14:textId="4D491798" w:rsidR="002F0D33" w:rsidRPr="007D5FD9" w:rsidRDefault="002F0D33" w:rsidP="00B237F6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EE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6F60271F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horas 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F524DA7" w:rsidR="00F9509D" w:rsidRDefault="007D5F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E08AB">
              <w:rPr>
                <w:b/>
                <w:sz w:val="24"/>
                <w:szCs w:val="24"/>
              </w:rPr>
              <w:t>7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B036" w14:textId="43819DBE" w:rsidR="00152959" w:rsidRPr="00152959" w:rsidRDefault="00152959" w:rsidP="009712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55031579"/>
            <w:r>
              <w:rPr>
                <w:rFonts w:ascii="Arial" w:hAnsi="Arial" w:cs="Arial"/>
                <w:sz w:val="22"/>
                <w:szCs w:val="22"/>
              </w:rPr>
              <w:t>Pesquisa e estudo para material impresso dando continuidade nas atividades.</w:t>
            </w:r>
          </w:p>
          <w:p w14:paraId="63ACFD86" w14:textId="28ECC36D" w:rsidR="00971220" w:rsidRDefault="00DD5684" w:rsidP="00971220">
            <w:pPr>
              <w:jc w:val="both"/>
              <w:rPr>
                <w:b/>
                <w:sz w:val="24"/>
                <w:szCs w:val="24"/>
              </w:rPr>
            </w:pPr>
            <w:hyperlink r:id="rId7" w:history="1">
              <w:r w:rsidR="00152959" w:rsidRPr="00F54C33">
                <w:rPr>
                  <w:rStyle w:val="Hyperlink"/>
                  <w:b/>
                  <w:sz w:val="24"/>
                  <w:szCs w:val="24"/>
                </w:rPr>
                <w:t>https://br.pinterest.com/pin/400046379403068778/?nic_v2=1a3XrfmPs</w:t>
              </w:r>
            </w:hyperlink>
            <w:r w:rsidR="00971220">
              <w:rPr>
                <w:b/>
                <w:sz w:val="24"/>
                <w:szCs w:val="24"/>
              </w:rPr>
              <w:t xml:space="preserve"> </w:t>
            </w:r>
          </w:p>
          <w:p w14:paraId="7E86E66D" w14:textId="77777777" w:rsidR="00971220" w:rsidRDefault="00DD5684" w:rsidP="00971220">
            <w:pPr>
              <w:jc w:val="both"/>
              <w:rPr>
                <w:b/>
                <w:sz w:val="24"/>
                <w:szCs w:val="24"/>
              </w:rPr>
            </w:pPr>
            <w:hyperlink r:id="rId8" w:history="1">
              <w:r w:rsidR="00971220" w:rsidRPr="00DA0634">
                <w:rPr>
                  <w:rStyle w:val="Hyperlink"/>
                  <w:b/>
                  <w:sz w:val="24"/>
                  <w:szCs w:val="24"/>
                </w:rPr>
                <w:t>https://br.pinterest.com/pin/672654894320985414/?nic_v2=1a3XrfmPs</w:t>
              </w:r>
            </w:hyperlink>
            <w:r w:rsidR="00971220">
              <w:rPr>
                <w:b/>
                <w:sz w:val="24"/>
                <w:szCs w:val="24"/>
              </w:rPr>
              <w:t xml:space="preserve"> </w:t>
            </w:r>
          </w:p>
          <w:p w14:paraId="1842E141" w14:textId="77777777" w:rsidR="00971220" w:rsidRDefault="00DD5684" w:rsidP="00971220">
            <w:pPr>
              <w:jc w:val="both"/>
              <w:rPr>
                <w:b/>
                <w:sz w:val="24"/>
                <w:szCs w:val="24"/>
              </w:rPr>
            </w:pPr>
            <w:hyperlink r:id="rId9" w:history="1">
              <w:r w:rsidR="00971220" w:rsidRPr="00503B83">
                <w:rPr>
                  <w:rStyle w:val="Hyperlink"/>
                  <w:b/>
                  <w:sz w:val="24"/>
                  <w:szCs w:val="24"/>
                </w:rPr>
                <w:t>https://br.pinterest.com/pin/229965124712871841/?nic_v2=1a3XrfmPs</w:t>
              </w:r>
            </w:hyperlink>
            <w:r w:rsidR="00971220">
              <w:rPr>
                <w:b/>
                <w:sz w:val="24"/>
                <w:szCs w:val="24"/>
              </w:rPr>
              <w:t xml:space="preserve"> </w:t>
            </w:r>
          </w:p>
          <w:p w14:paraId="58C8459E" w14:textId="77777777" w:rsidR="00971220" w:rsidRDefault="00DD5684" w:rsidP="00971220">
            <w:pPr>
              <w:jc w:val="both"/>
              <w:rPr>
                <w:b/>
                <w:sz w:val="24"/>
                <w:szCs w:val="24"/>
              </w:rPr>
            </w:pPr>
            <w:hyperlink r:id="rId10" w:history="1">
              <w:r w:rsidR="00971220" w:rsidRPr="00503B83">
                <w:rPr>
                  <w:rStyle w:val="Hyperlink"/>
                  <w:b/>
                  <w:sz w:val="24"/>
                  <w:szCs w:val="24"/>
                </w:rPr>
                <w:t>https://br.pinterest.com/pin/196399233729693539/?nic_v2=1a3XrfmPs</w:t>
              </w:r>
            </w:hyperlink>
            <w:r w:rsidR="00971220">
              <w:rPr>
                <w:b/>
                <w:sz w:val="24"/>
                <w:szCs w:val="24"/>
              </w:rPr>
              <w:t xml:space="preserve"> </w:t>
            </w:r>
          </w:p>
          <w:p w14:paraId="1623916C" w14:textId="77777777" w:rsidR="00971220" w:rsidRDefault="00DD5684" w:rsidP="00971220">
            <w:pPr>
              <w:jc w:val="both"/>
              <w:rPr>
                <w:b/>
                <w:sz w:val="24"/>
                <w:szCs w:val="24"/>
              </w:rPr>
            </w:pPr>
            <w:hyperlink r:id="rId11" w:history="1">
              <w:r w:rsidR="00971220" w:rsidRPr="00503B83">
                <w:rPr>
                  <w:rStyle w:val="Hyperlink"/>
                  <w:b/>
                  <w:sz w:val="24"/>
                  <w:szCs w:val="24"/>
                </w:rPr>
                <w:t>https://br.pinterest.com/pin/300122762649008593/?nic_v2=1a3XrfmPs</w:t>
              </w:r>
            </w:hyperlink>
            <w:r w:rsidR="00971220">
              <w:rPr>
                <w:b/>
                <w:sz w:val="24"/>
                <w:szCs w:val="24"/>
              </w:rPr>
              <w:t xml:space="preserve"> </w:t>
            </w:r>
          </w:p>
          <w:p w14:paraId="6D8E9999" w14:textId="769ACF44" w:rsidR="00971220" w:rsidRDefault="00152959" w:rsidP="009712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152959">
              <w:rPr>
                <w:rFonts w:ascii="Arial" w:hAnsi="Arial" w:cs="Arial"/>
                <w:bCs/>
                <w:sz w:val="22"/>
                <w:szCs w:val="22"/>
              </w:rPr>
              <w:t>cesso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em 27/10/2020</w:t>
            </w:r>
          </w:p>
          <w:p w14:paraId="2308E369" w14:textId="77777777" w:rsidR="001F4667" w:rsidRDefault="001F4667" w:rsidP="009712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Pintura no desenho para a execução do vídeo, organização e preparação do ambiente, checagem do eco e iluminação, deixando o ambiente apropriado para a gravação. </w:t>
            </w:r>
          </w:p>
          <w:p w14:paraId="78442A14" w14:textId="68E4E793" w:rsidR="001F4667" w:rsidRDefault="001F4667" w:rsidP="009712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Ensaio do roteiro vídeos testes para verificação de áudio/vídeo.</w:t>
            </w:r>
          </w:p>
          <w:p w14:paraId="5500DBD0" w14:textId="77777777" w:rsidR="00DF5C56" w:rsidRDefault="001F4667" w:rsidP="009712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a gravação da videoaula </w:t>
            </w:r>
            <w:r w:rsidR="00DF5C56">
              <w:rPr>
                <w:rFonts w:ascii="Arial" w:hAnsi="Arial" w:cs="Arial"/>
                <w:bCs/>
                <w:sz w:val="22"/>
                <w:szCs w:val="22"/>
              </w:rPr>
              <w:t>‘’ pintando peixe com legenda’’, aprovação da coordenadora para a postagem.</w:t>
            </w:r>
          </w:p>
          <w:p w14:paraId="615A0AB6" w14:textId="7954EF37" w:rsidR="00DF5C56" w:rsidRDefault="00DF5C56" w:rsidP="009712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do vídeo no grupo WhatsApp e interação  </w:t>
            </w:r>
            <w:r w:rsidR="001F466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com educandos e responsáveis, mantendo o vínculo.</w:t>
            </w:r>
          </w:p>
          <w:p w14:paraId="5D7C1AAC" w14:textId="77777777" w:rsidR="00DF5C56" w:rsidRDefault="00DF5C56" w:rsidP="009712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 dos alunos.</w:t>
            </w:r>
          </w:p>
          <w:p w14:paraId="2C0E5346" w14:textId="03E14217" w:rsidR="00152959" w:rsidRPr="00152959" w:rsidRDefault="00DF5C56" w:rsidP="009712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no relatório plano de aula e rotina </w:t>
            </w:r>
            <w:r w:rsidR="00444825">
              <w:rPr>
                <w:rFonts w:ascii="Arial" w:hAnsi="Arial" w:cs="Arial"/>
                <w:bCs/>
                <w:sz w:val="22"/>
                <w:szCs w:val="22"/>
              </w:rPr>
              <w:t>semanal ‘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 pintando peixe com legenda’’.</w:t>
            </w:r>
            <w:r w:rsidR="001F4667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7371BFB7" w14:textId="3D6814E7" w:rsidR="00F9509D" w:rsidRPr="002208CA" w:rsidRDefault="00E90D96" w:rsidP="002208CA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Fechamento dos relatórios do mês de outubro, inseri fotos de visualização e digitei no plano mensal as atividades realizadas.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9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587CF98F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Quarta-feira</w:t>
            </w:r>
          </w:p>
          <w:p w14:paraId="0EB32CED" w14:textId="055AB93D" w:rsidR="00F9509D" w:rsidRDefault="007D5F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E08AB">
              <w:rPr>
                <w:b/>
                <w:sz w:val="24"/>
                <w:szCs w:val="24"/>
              </w:rPr>
              <w:t>8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C38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3B384FDE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49B08B9" w:rsidR="00F9509D" w:rsidRDefault="007D5F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E08AB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</w:t>
            </w:r>
            <w:r w:rsidR="00164F06">
              <w:rPr>
                <w:b/>
                <w:sz w:val="24"/>
                <w:szCs w:val="24"/>
              </w:rPr>
              <w:t>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0B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A5CCC9D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2F49E53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40EBF827" w14:textId="052864EC" w:rsidR="00164F06" w:rsidRDefault="004E08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5E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665D7E74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8C5E875" w:rsidR="00F9509D" w:rsidRDefault="00BA7B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2684C" w14:textId="77777777" w:rsidR="00DD5684" w:rsidRDefault="00DD5684" w:rsidP="00172C90">
      <w:r>
        <w:separator/>
      </w:r>
    </w:p>
  </w:endnote>
  <w:endnote w:type="continuationSeparator" w:id="0">
    <w:p w14:paraId="48FB3CC5" w14:textId="77777777" w:rsidR="00DD5684" w:rsidRDefault="00DD568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B97AF" w14:textId="77777777" w:rsidR="00DD5684" w:rsidRDefault="00DD5684" w:rsidP="00172C90">
      <w:r>
        <w:separator/>
      </w:r>
    </w:p>
  </w:footnote>
  <w:footnote w:type="continuationSeparator" w:id="0">
    <w:p w14:paraId="49711BA3" w14:textId="77777777" w:rsidR="00DD5684" w:rsidRDefault="00DD568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6EC3"/>
    <w:rsid w:val="00064F00"/>
    <w:rsid w:val="000773DC"/>
    <w:rsid w:val="00081A32"/>
    <w:rsid w:val="000B47E2"/>
    <w:rsid w:val="000C4C01"/>
    <w:rsid w:val="00152959"/>
    <w:rsid w:val="00164F06"/>
    <w:rsid w:val="00172C90"/>
    <w:rsid w:val="001F4667"/>
    <w:rsid w:val="002208CA"/>
    <w:rsid w:val="00250857"/>
    <w:rsid w:val="002C4790"/>
    <w:rsid w:val="002E6629"/>
    <w:rsid w:val="002F0D33"/>
    <w:rsid w:val="00304CBB"/>
    <w:rsid w:val="00357B11"/>
    <w:rsid w:val="003878B1"/>
    <w:rsid w:val="00444825"/>
    <w:rsid w:val="004E08AB"/>
    <w:rsid w:val="00567F97"/>
    <w:rsid w:val="006531A3"/>
    <w:rsid w:val="0066699B"/>
    <w:rsid w:val="00681372"/>
    <w:rsid w:val="00711F9B"/>
    <w:rsid w:val="00730E2F"/>
    <w:rsid w:val="00772370"/>
    <w:rsid w:val="007D5FD9"/>
    <w:rsid w:val="00840E17"/>
    <w:rsid w:val="008A01CB"/>
    <w:rsid w:val="008D4DB3"/>
    <w:rsid w:val="00913AC2"/>
    <w:rsid w:val="00940EE6"/>
    <w:rsid w:val="00971220"/>
    <w:rsid w:val="0098349A"/>
    <w:rsid w:val="00991959"/>
    <w:rsid w:val="009D5A25"/>
    <w:rsid w:val="00B237F6"/>
    <w:rsid w:val="00B245B3"/>
    <w:rsid w:val="00B4595F"/>
    <w:rsid w:val="00B7515F"/>
    <w:rsid w:val="00BA7BC6"/>
    <w:rsid w:val="00BC4199"/>
    <w:rsid w:val="00BD1E0A"/>
    <w:rsid w:val="00C15047"/>
    <w:rsid w:val="00CD74A8"/>
    <w:rsid w:val="00CD79FF"/>
    <w:rsid w:val="00DD5684"/>
    <w:rsid w:val="00DF5C56"/>
    <w:rsid w:val="00E6662D"/>
    <w:rsid w:val="00E90D96"/>
    <w:rsid w:val="00EC456D"/>
    <w:rsid w:val="00F76FC9"/>
    <w:rsid w:val="00F9509D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924F5E0-0029-4008-B54D-03C96520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B459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2F0D33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7D5FD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D5FD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F0D3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Forte">
    <w:name w:val="Strong"/>
    <w:basedOn w:val="Fontepargpadro"/>
    <w:uiPriority w:val="22"/>
    <w:qFormat/>
    <w:rsid w:val="002F0D33"/>
    <w:rPr>
      <w:b/>
      <w:bCs/>
    </w:rPr>
  </w:style>
  <w:style w:type="paragraph" w:styleId="SemEspaamento">
    <w:name w:val="No Spacing"/>
    <w:uiPriority w:val="1"/>
    <w:qFormat/>
    <w:rsid w:val="002F0D3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B4595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4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pin/672654894320985414/?nic_v2=1a3XrfmPs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br.pinterest.com/pin/400046379403068778/?nic_v2=1a3XrfmPs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tividadespedagogicas.net/2019/05/atividades-de-pintura-dirigida.html" TargetMode="External"/><Relationship Id="rId11" Type="http://schemas.openxmlformats.org/officeDocument/2006/relationships/hyperlink" Target="https://br.pinterest.com/pin/300122762649008593/?nic_v2=1a3XrfmPs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br.pinterest.com/pin/196399233729693539/?nic_v2=1a3XrfmP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r.pinterest.com/pin/229965124712871841/?nic_v2=1a3XrfmP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461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26</cp:revision>
  <dcterms:created xsi:type="dcterms:W3CDTF">2020-08-03T15:56:00Z</dcterms:created>
  <dcterms:modified xsi:type="dcterms:W3CDTF">2020-11-03T15:03:00Z</dcterms:modified>
</cp:coreProperties>
</file>